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0CA45" w14:textId="327B9239" w:rsidR="00162008" w:rsidRDefault="00116F1B" w:rsidP="00116F1B">
      <w:pPr>
        <w:jc w:val="center"/>
        <w:rPr>
          <w:b/>
        </w:rPr>
      </w:pPr>
      <w:r w:rsidRPr="00116F1B">
        <w:rPr>
          <w:b/>
        </w:rPr>
        <w:t>EDITORIALE DEL VIAGGIATORE-MAGAZINE</w:t>
      </w:r>
    </w:p>
    <w:p w14:paraId="49A562B5" w14:textId="68C896F6" w:rsidR="00116F1B" w:rsidRDefault="00116F1B" w:rsidP="00116F1B">
      <w:pPr>
        <w:jc w:val="center"/>
        <w:rPr>
          <w:b/>
        </w:rPr>
      </w:pPr>
    </w:p>
    <w:p w14:paraId="72545A11" w14:textId="799C8DE6" w:rsidR="00116F1B" w:rsidRDefault="00116F1B" w:rsidP="00116F1B">
      <w:pPr>
        <w:rPr>
          <w:b/>
        </w:rPr>
      </w:pPr>
      <w:r>
        <w:rPr>
          <w:b/>
        </w:rPr>
        <w:t>MERCOLEDI’ 22/05/2019: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CALABRIA IONICA</w:t>
      </w:r>
    </w:p>
    <w:p w14:paraId="05FC9D48" w14:textId="59048085" w:rsidR="00116F1B" w:rsidRDefault="00116F1B" w:rsidP="00116F1B">
      <w:pPr>
        <w:rPr>
          <w:b/>
        </w:rPr>
      </w:pPr>
      <w:r>
        <w:rPr>
          <w:b/>
        </w:rPr>
        <w:t>MERCOLEDI’ 29/05/2019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ALTO ADIGE E MELE</w:t>
      </w:r>
    </w:p>
    <w:p w14:paraId="1CC35C63" w14:textId="7C45010E" w:rsidR="00116F1B" w:rsidRDefault="00116F1B" w:rsidP="00116F1B">
      <w:pPr>
        <w:rPr>
          <w:b/>
        </w:rPr>
      </w:pPr>
      <w:r>
        <w:rPr>
          <w:b/>
        </w:rPr>
        <w:t>MERCOLEDI’ 05/06/2019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BRETAGNA</w:t>
      </w:r>
    </w:p>
    <w:p w14:paraId="7E46753C" w14:textId="1F3A4348" w:rsidR="006B7AC5" w:rsidRDefault="006B7AC5" w:rsidP="00116F1B">
      <w:pPr>
        <w:rPr>
          <w:b/>
        </w:rPr>
      </w:pPr>
      <w:r>
        <w:rPr>
          <w:b/>
        </w:rPr>
        <w:t>MERCOLEDI’ 10/06/2019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TERMENLAND STIRIANA</w:t>
      </w:r>
    </w:p>
    <w:p w14:paraId="1933D921" w14:textId="4BB3D248" w:rsidR="00BA73C1" w:rsidRPr="00116F1B" w:rsidRDefault="00BA73C1" w:rsidP="00116F1B">
      <w:pPr>
        <w:rPr>
          <w:b/>
        </w:rPr>
      </w:pPr>
      <w:r>
        <w:rPr>
          <w:b/>
        </w:rPr>
        <w:t>VENERDI’ 21/06/2019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MAURITIUS</w:t>
      </w:r>
      <w:bookmarkStart w:id="0" w:name="_GoBack"/>
      <w:bookmarkEnd w:id="0"/>
    </w:p>
    <w:sectPr w:rsidR="00BA73C1" w:rsidRPr="00116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A8"/>
    <w:rsid w:val="00116F1B"/>
    <w:rsid w:val="00162008"/>
    <w:rsid w:val="006B7AC5"/>
    <w:rsid w:val="00AC56A8"/>
    <w:rsid w:val="00BA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CBB1"/>
  <w15:chartTrackingRefBased/>
  <w15:docId w15:val="{9772E145-B3C7-4783-86C8-DDBE7904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utente03</dc:creator>
  <cp:keywords/>
  <dc:description/>
  <cp:lastModifiedBy>utente03</cp:lastModifiedBy>
  <cp:revision>4</cp:revision>
  <dcterms:created xsi:type="dcterms:W3CDTF">2019-05-17T09:36:00Z</dcterms:created>
  <dcterms:modified xsi:type="dcterms:W3CDTF">2019-05-17T09:44:00Z</dcterms:modified>
</cp:coreProperties>
</file>